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ED422" w14:textId="77777777" w:rsidR="00156141" w:rsidRDefault="00156141">
      <w:pPr>
        <w:spacing w:before="160"/>
      </w:pPr>
    </w:p>
    <w:p w14:paraId="637CEE9F" w14:textId="77777777" w:rsidR="00156141" w:rsidRDefault="00277BDD">
      <w:pPr>
        <w:spacing w:after="40"/>
      </w:pPr>
      <w:r>
        <w:rPr>
          <w:b/>
          <w:bCs/>
          <w:sz w:val="52"/>
          <w:szCs w:val="52"/>
        </w:rPr>
        <w:t>WISCONSIN DOT #70A NATIVE PRAIRIE SEED MIX</w:t>
      </w:r>
    </w:p>
    <w:p w14:paraId="4ADB3489" w14:textId="77777777" w:rsidR="00156141" w:rsidRDefault="00277BDD">
      <w:pPr>
        <w:spacing w:after="120"/>
      </w:pPr>
      <w:r>
        <w:rPr>
          <w:color w:val="555555"/>
          <w:sz w:val="24"/>
          <w:szCs w:val="24"/>
        </w:rPr>
        <w:t>Description: WI DOT Mix 70A</w:t>
      </w:r>
    </w:p>
    <w:p w14:paraId="567B3F63" w14:textId="77777777" w:rsidR="00156141" w:rsidRDefault="00156141">
      <w:pPr>
        <w:pBdr>
          <w:bottom w:val="single" w:sz="14" w:space="0" w:color="2D6A2D"/>
        </w:pBdr>
      </w:pPr>
    </w:p>
    <w:p w14:paraId="513BAE14" w14:textId="77777777" w:rsidR="00156141" w:rsidRDefault="00156141"/>
    <w:p w14:paraId="79920B6E" w14:textId="77777777" w:rsidR="00156141" w:rsidRDefault="00277BDD">
      <w:pPr>
        <w:spacing w:before="180" w:after="60"/>
      </w:pPr>
      <w:r>
        <w:rPr>
          <w:b/>
          <w:bCs/>
          <w:color w:val="2D6A2D"/>
        </w:rPr>
        <w:t>PRODUCT OVERVIEW</w:t>
      </w:r>
    </w:p>
    <w:p w14:paraId="72CD76D1" w14:textId="77777777" w:rsidR="00156141" w:rsidRDefault="00277BDD">
      <w:pPr>
        <w:spacing w:after="80"/>
      </w:pPr>
      <w:r>
        <w:rPr>
          <w:sz w:val="18"/>
          <w:szCs w:val="18"/>
        </w:rPr>
        <w:t>Notes: This mix is recommended for slopes and upland areas with sandy soils. Substitutions may be made based on availability using alternate forbs from WI DOT Standard Specifications Table 630-2.</w:t>
      </w:r>
    </w:p>
    <w:p w14:paraId="4F541381" w14:textId="77777777" w:rsidR="00156141" w:rsidRDefault="00277BDD">
      <w:pPr>
        <w:spacing w:before="180" w:after="60"/>
      </w:pPr>
      <w:r>
        <w:rPr>
          <w:b/>
          <w:bCs/>
          <w:color w:val="2D6A2D"/>
        </w:rPr>
        <w:t>MIXTURE HIGHLIGHTS</w:t>
      </w:r>
    </w:p>
    <w:p w14:paraId="677D2523" w14:textId="77777777" w:rsidR="00156141" w:rsidRDefault="00277BDD">
      <w:pPr>
        <w:spacing w:before="40" w:after="40"/>
      </w:pPr>
      <w:r>
        <w:rPr>
          <w:color w:val="2D6A2D"/>
          <w:sz w:val="18"/>
          <w:szCs w:val="18"/>
        </w:rPr>
        <w:t>▸</w:t>
      </w:r>
      <w:r>
        <w:rPr>
          <w:color w:val="2D6A2D"/>
          <w:sz w:val="18"/>
          <w:szCs w:val="18"/>
        </w:rPr>
        <w:t xml:space="preserve">  </w:t>
      </w:r>
      <w:r>
        <w:rPr>
          <w:sz w:val="18"/>
          <w:szCs w:val="18"/>
        </w:rPr>
        <w:t>Blended and certified at our MCIA-approved facility to meet or exceed project specifications</w:t>
      </w:r>
    </w:p>
    <w:p w14:paraId="4706916C" w14:textId="77777777" w:rsidR="00156141" w:rsidRDefault="00277BDD">
      <w:pPr>
        <w:spacing w:before="40" w:after="40"/>
      </w:pPr>
      <w:r>
        <w:rPr>
          <w:color w:val="2D6A2D"/>
          <w:sz w:val="18"/>
          <w:szCs w:val="18"/>
        </w:rPr>
        <w:t>▸</w:t>
      </w:r>
      <w:r>
        <w:rPr>
          <w:color w:val="2D6A2D"/>
          <w:sz w:val="18"/>
          <w:szCs w:val="18"/>
        </w:rPr>
        <w:t xml:space="preserve">  </w:t>
      </w:r>
      <w:r>
        <w:rPr>
          <w:sz w:val="18"/>
          <w:szCs w:val="18"/>
        </w:rPr>
        <w:t>All seed labeled and packaged per Federal Seed Act and applicable state seed laws</w:t>
      </w:r>
    </w:p>
    <w:p w14:paraId="6205B0AD" w14:textId="77777777" w:rsidR="00156141" w:rsidRDefault="00277BDD">
      <w:pPr>
        <w:spacing w:before="40" w:after="40"/>
      </w:pPr>
      <w:r>
        <w:rPr>
          <w:color w:val="2D6A2D"/>
          <w:sz w:val="18"/>
          <w:szCs w:val="18"/>
        </w:rPr>
        <w:t>▸</w:t>
      </w:r>
      <w:r>
        <w:rPr>
          <w:color w:val="2D6A2D"/>
          <w:sz w:val="18"/>
          <w:szCs w:val="18"/>
        </w:rPr>
        <w:t xml:space="preserve">  </w:t>
      </w:r>
      <w:r>
        <w:rPr>
          <w:sz w:val="18"/>
          <w:szCs w:val="18"/>
        </w:rPr>
        <w:t>Purity and germination values certified per AOSA/ISTA laboratory standards</w:t>
      </w:r>
    </w:p>
    <w:p w14:paraId="371BC0AA" w14:textId="77777777" w:rsidR="00156141" w:rsidRDefault="00156141">
      <w:pPr>
        <w:spacing w:after="40"/>
      </w:pPr>
    </w:p>
    <w:p w14:paraId="3EBB135F" w14:textId="77777777" w:rsidR="00156141" w:rsidRDefault="00277BDD">
      <w:pPr>
        <w:spacing w:before="180" w:after="60"/>
      </w:pPr>
      <w:r>
        <w:rPr>
          <w:b/>
          <w:bCs/>
          <w:color w:val="2D6A2D"/>
        </w:rPr>
        <w:t>SPECIES COMPOSITION — BY WEIGHT</w:t>
      </w:r>
    </w:p>
    <w:p w14:paraId="29E306A5" w14:textId="77777777" w:rsidR="00156141" w:rsidRDefault="00277BDD">
      <w:pPr>
        <w:spacing w:after="80"/>
      </w:pPr>
      <w:r>
        <w:rPr>
          <w:i/>
          <w:iCs/>
          <w:color w:val="555555"/>
          <w:sz w:val="16"/>
          <w:szCs w:val="16"/>
        </w:rPr>
        <w:t>Wisconsin DOT #70A Native Prairie Seed Mix</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675"/>
        <w:gridCol w:w="2674"/>
        <w:gridCol w:w="1337"/>
        <w:gridCol w:w="1337"/>
        <w:gridCol w:w="1337"/>
      </w:tblGrid>
      <w:tr w:rsidR="00156141" w14:paraId="28CDE05C" w14:textId="77777777">
        <w:trPr>
          <w:tblHeader/>
        </w:trPr>
        <w:tc>
          <w:tcPr>
            <w:tcW w:w="2675"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0582A756" w14:textId="77777777" w:rsidR="00156141" w:rsidRDefault="00277BDD">
            <w:pPr>
              <w:jc w:val="center"/>
            </w:pPr>
            <w:r>
              <w:rPr>
                <w:b/>
                <w:bCs/>
                <w:color w:val="FFFFFF"/>
                <w:sz w:val="17"/>
                <w:szCs w:val="17"/>
              </w:rPr>
              <w:t>Common Name</w:t>
            </w:r>
          </w:p>
        </w:tc>
        <w:tc>
          <w:tcPr>
            <w:tcW w:w="267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005A34FC" w14:textId="77777777" w:rsidR="00156141" w:rsidRDefault="00277BDD">
            <w:pPr>
              <w:jc w:val="center"/>
            </w:pPr>
            <w:r>
              <w:rPr>
                <w:b/>
                <w:bCs/>
                <w:color w:val="FFFFFF"/>
                <w:sz w:val="17"/>
                <w:szCs w:val="17"/>
              </w:rPr>
              <w:t>Scientific Name</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FAF5781" w14:textId="77777777" w:rsidR="00156141" w:rsidRDefault="00277BDD">
            <w:pPr>
              <w:jc w:val="center"/>
            </w:pPr>
            <w:r>
              <w:rPr>
                <w:b/>
                <w:bCs/>
                <w:color w:val="FFFFFF"/>
                <w:sz w:val="17"/>
                <w:szCs w:val="17"/>
              </w:rPr>
              <w:t>% of Mix</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4BCACEF" w14:textId="77777777" w:rsidR="00156141" w:rsidRDefault="00277BDD">
            <w:pPr>
              <w:jc w:val="center"/>
            </w:pPr>
            <w:r>
              <w:rPr>
                <w:b/>
                <w:bCs/>
                <w:color w:val="FFFFFF"/>
                <w:sz w:val="17"/>
                <w:szCs w:val="17"/>
              </w:rPr>
              <w:t>Seeds/ft²</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543101B" w14:textId="77777777" w:rsidR="00156141" w:rsidRDefault="00277BDD">
            <w:pPr>
              <w:jc w:val="center"/>
            </w:pPr>
            <w:r>
              <w:rPr>
                <w:b/>
                <w:bCs/>
                <w:color w:val="FFFFFF"/>
                <w:sz w:val="17"/>
                <w:szCs w:val="17"/>
              </w:rPr>
              <w:t>Total</w:t>
            </w:r>
          </w:p>
        </w:tc>
      </w:tr>
      <w:tr w:rsidR="00156141" w14:paraId="4758C067"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D24E955" w14:textId="77777777" w:rsidR="00156141" w:rsidRDefault="00277BDD">
            <w:r>
              <w:rPr>
                <w:sz w:val="17"/>
                <w:szCs w:val="17"/>
              </w:rPr>
              <w:t>Grasses</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C185FC3" w14:textId="77777777" w:rsidR="00156141" w:rsidRDefault="00156141"/>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E1E7550" w14:textId="77777777" w:rsidR="00156141" w:rsidRDefault="00156141"/>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1873DC1" w14:textId="77777777" w:rsidR="00156141" w:rsidRDefault="00156141"/>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C58D7BA" w14:textId="77777777" w:rsidR="00156141" w:rsidRDefault="00156141"/>
        </w:tc>
      </w:tr>
      <w:tr w:rsidR="00156141" w14:paraId="66441726"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2DA1459" w14:textId="77777777" w:rsidR="00156141" w:rsidRDefault="00277BDD">
            <w:r>
              <w:rPr>
                <w:sz w:val="17"/>
                <w:szCs w:val="17"/>
              </w:rPr>
              <w:t>Big Bluestem</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34B6781" w14:textId="77777777" w:rsidR="00156141" w:rsidRDefault="00277BDD">
            <w:r>
              <w:rPr>
                <w:i/>
                <w:iCs/>
                <w:sz w:val="17"/>
                <w:szCs w:val="17"/>
              </w:rPr>
              <w:t>Andropogon gerardii</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ECEC383" w14:textId="77777777" w:rsidR="00156141" w:rsidRDefault="00277BDD">
            <w:r>
              <w:rPr>
                <w:sz w:val="17"/>
                <w:szCs w:val="17"/>
              </w:rPr>
              <w:t>15.00%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D2F57F9" w14:textId="77777777" w:rsidR="00156141" w:rsidRDefault="00277BDD">
            <w:r>
              <w:rPr>
                <w:sz w:val="17"/>
                <w:szCs w:val="17"/>
              </w:rPr>
              <w:t>9.6</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C4ECE10" w14:textId="77777777" w:rsidR="00156141" w:rsidRDefault="00277BDD">
            <w:r>
              <w:rPr>
                <w:sz w:val="17"/>
                <w:szCs w:val="17"/>
              </w:rPr>
              <w:t>2.614 PLS lb</w:t>
            </w:r>
          </w:p>
        </w:tc>
      </w:tr>
      <w:tr w:rsidR="00156141" w14:paraId="6B75B883"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D38F6C0" w14:textId="77777777" w:rsidR="00156141" w:rsidRDefault="00277BDD">
            <w:r>
              <w:rPr>
                <w:sz w:val="17"/>
                <w:szCs w:val="17"/>
              </w:rPr>
              <w:t>Sideoats Grama</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D5F1DCE" w14:textId="77777777" w:rsidR="00156141" w:rsidRDefault="00277BDD">
            <w:r>
              <w:rPr>
                <w:i/>
                <w:iCs/>
                <w:sz w:val="17"/>
                <w:szCs w:val="17"/>
              </w:rPr>
              <w:t>Bouteloua curtipendula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50763EA" w14:textId="77777777" w:rsidR="00156141" w:rsidRDefault="00277BDD">
            <w:r>
              <w:rPr>
                <w:sz w:val="17"/>
                <w:szCs w:val="17"/>
              </w:rPr>
              <w:t>20.00%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791006B" w14:textId="77777777" w:rsidR="00156141" w:rsidRDefault="00277BDD">
            <w:r>
              <w:rPr>
                <w:sz w:val="17"/>
                <w:szCs w:val="17"/>
              </w:rPr>
              <w:t>7.7</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0C9DED0" w14:textId="77777777" w:rsidR="00156141" w:rsidRDefault="00277BDD">
            <w:r>
              <w:rPr>
                <w:sz w:val="17"/>
                <w:szCs w:val="17"/>
              </w:rPr>
              <w:t>3.485 PLS lb</w:t>
            </w:r>
          </w:p>
        </w:tc>
      </w:tr>
      <w:tr w:rsidR="00156141" w14:paraId="0FE7A7DB"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E346976" w14:textId="77777777" w:rsidR="00156141" w:rsidRDefault="00277BDD">
            <w:r>
              <w:rPr>
                <w:sz w:val="17"/>
                <w:szCs w:val="17"/>
              </w:rPr>
              <w:t>Canada Wild Rye</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BBE8EAF" w14:textId="77777777" w:rsidR="00156141" w:rsidRDefault="00277BDD">
            <w:r>
              <w:rPr>
                <w:i/>
                <w:iCs/>
                <w:sz w:val="17"/>
                <w:szCs w:val="17"/>
              </w:rPr>
              <w:t>Elymus canadensis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874BFF8" w14:textId="77777777" w:rsidR="00156141" w:rsidRDefault="00277BDD">
            <w:r>
              <w:rPr>
                <w:sz w:val="17"/>
                <w:szCs w:val="17"/>
              </w:rPr>
              <w:t>15.00%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1F55240" w14:textId="77777777" w:rsidR="00156141" w:rsidRDefault="00277BDD">
            <w:r>
              <w:rPr>
                <w:sz w:val="17"/>
                <w:szCs w:val="17"/>
              </w:rPr>
              <w:t>5.0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B615430" w14:textId="77777777" w:rsidR="00156141" w:rsidRDefault="00277BDD">
            <w:r>
              <w:rPr>
                <w:sz w:val="17"/>
                <w:szCs w:val="17"/>
              </w:rPr>
              <w:t>2.614 PLS lb</w:t>
            </w:r>
          </w:p>
        </w:tc>
      </w:tr>
      <w:tr w:rsidR="00156141" w14:paraId="5CB92BD2"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51F3E1F" w14:textId="77777777" w:rsidR="00156141" w:rsidRDefault="00277BDD">
            <w:r>
              <w:rPr>
                <w:sz w:val="17"/>
                <w:szCs w:val="17"/>
              </w:rPr>
              <w:t>June Grass</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A9F02A0" w14:textId="77777777" w:rsidR="00156141" w:rsidRDefault="00277BDD">
            <w:r>
              <w:rPr>
                <w:i/>
                <w:iCs/>
                <w:sz w:val="17"/>
                <w:szCs w:val="17"/>
              </w:rPr>
              <w:t>Koeleria macrantha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134AC63" w14:textId="77777777" w:rsidR="00156141" w:rsidRDefault="00277BDD">
            <w:r>
              <w:rPr>
                <w:sz w:val="17"/>
                <w:szCs w:val="17"/>
              </w:rPr>
              <w:t>5.00%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CC619E5" w14:textId="77777777" w:rsidR="00156141" w:rsidRDefault="00277BDD">
            <w:r>
              <w:rPr>
                <w:sz w:val="17"/>
                <w:szCs w:val="17"/>
              </w:rPr>
              <w:t>64.0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6DC4E6A" w14:textId="77777777" w:rsidR="00156141" w:rsidRDefault="00277BDD">
            <w:r>
              <w:rPr>
                <w:sz w:val="17"/>
                <w:szCs w:val="17"/>
              </w:rPr>
              <w:t>0.871 PLS lb</w:t>
            </w:r>
          </w:p>
        </w:tc>
      </w:tr>
      <w:tr w:rsidR="00156141" w14:paraId="049A5775"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6D30608" w14:textId="77777777" w:rsidR="00156141" w:rsidRDefault="00277BDD">
            <w:r>
              <w:rPr>
                <w:sz w:val="17"/>
                <w:szCs w:val="17"/>
              </w:rPr>
              <w:t>Little Bluestem</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89B4C94" w14:textId="77777777" w:rsidR="00156141" w:rsidRDefault="00277BDD">
            <w:r>
              <w:rPr>
                <w:i/>
                <w:iCs/>
                <w:sz w:val="17"/>
                <w:szCs w:val="17"/>
              </w:rPr>
              <w:t>Schizachyrium scoparium</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8D5A447" w14:textId="77777777" w:rsidR="00156141" w:rsidRDefault="00277BDD">
            <w:r>
              <w:rPr>
                <w:sz w:val="17"/>
                <w:szCs w:val="17"/>
              </w:rPr>
              <w:t>20.00%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70C21D0" w14:textId="77777777" w:rsidR="00156141" w:rsidRDefault="00277BDD">
            <w:r>
              <w:rPr>
                <w:sz w:val="17"/>
                <w:szCs w:val="17"/>
              </w:rPr>
              <w:t>19.2</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77A2997" w14:textId="77777777" w:rsidR="00156141" w:rsidRDefault="00277BDD">
            <w:r>
              <w:rPr>
                <w:sz w:val="17"/>
                <w:szCs w:val="17"/>
              </w:rPr>
              <w:t>3.485 PLS lb</w:t>
            </w:r>
          </w:p>
        </w:tc>
      </w:tr>
      <w:tr w:rsidR="00156141" w14:paraId="39366FA4"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019CF90" w14:textId="77777777" w:rsidR="00156141" w:rsidRDefault="00277BDD">
            <w:r>
              <w:rPr>
                <w:sz w:val="17"/>
                <w:szCs w:val="17"/>
              </w:rPr>
              <w:t>Forbs</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93C99A8" w14:textId="77777777" w:rsidR="00156141" w:rsidRDefault="00156141"/>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4DFB3C5" w14:textId="77777777" w:rsidR="00156141" w:rsidRDefault="00156141"/>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500826E" w14:textId="77777777" w:rsidR="00156141" w:rsidRDefault="00156141"/>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F988516" w14:textId="77777777" w:rsidR="00156141" w:rsidRDefault="00156141"/>
        </w:tc>
      </w:tr>
      <w:tr w:rsidR="00156141" w14:paraId="45255E50"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865A777" w14:textId="77777777" w:rsidR="00156141" w:rsidRDefault="00277BDD">
            <w:r>
              <w:rPr>
                <w:sz w:val="17"/>
                <w:szCs w:val="17"/>
              </w:rPr>
              <w:t>Butterfly Milkweed</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ED6659B" w14:textId="77777777" w:rsidR="00156141" w:rsidRDefault="00277BDD">
            <w:r>
              <w:rPr>
                <w:i/>
                <w:iCs/>
                <w:sz w:val="17"/>
                <w:szCs w:val="17"/>
              </w:rPr>
              <w:t>Asclepias tuberosa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204E25F" w14:textId="77777777" w:rsidR="00156141" w:rsidRDefault="00277BDD">
            <w:r>
              <w:rPr>
                <w:sz w:val="17"/>
                <w:szCs w:val="17"/>
              </w:rPr>
              <w:t>2.00%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06D221E" w14:textId="77777777" w:rsidR="00156141" w:rsidRDefault="00277BDD">
            <w:r>
              <w:rPr>
                <w:sz w:val="17"/>
                <w:szCs w:val="17"/>
              </w:rPr>
              <w:t>0.6</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5C296F0" w14:textId="77777777" w:rsidR="00156141" w:rsidRDefault="00277BDD">
            <w:r>
              <w:rPr>
                <w:sz w:val="17"/>
                <w:szCs w:val="17"/>
              </w:rPr>
              <w:t>0.348 PLS lb</w:t>
            </w:r>
          </w:p>
        </w:tc>
      </w:tr>
      <w:tr w:rsidR="00156141" w14:paraId="49C411F0"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5A00272" w14:textId="77777777" w:rsidR="00156141" w:rsidRDefault="00277BDD">
            <w:r>
              <w:rPr>
                <w:sz w:val="17"/>
                <w:szCs w:val="17"/>
              </w:rPr>
              <w:t>Partridge Pea</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68AB206" w14:textId="77777777" w:rsidR="00156141" w:rsidRDefault="00277BDD">
            <w:r>
              <w:rPr>
                <w:i/>
                <w:iCs/>
                <w:sz w:val="17"/>
                <w:szCs w:val="17"/>
              </w:rPr>
              <w:t>Chamaecrista fasciculata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1DC4528" w14:textId="77777777" w:rsidR="00156141" w:rsidRDefault="00277BDD">
            <w:r>
              <w:rPr>
                <w:sz w:val="17"/>
                <w:szCs w:val="17"/>
              </w:rPr>
              <w:t>2.00%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A55D31D" w14:textId="77777777" w:rsidR="00156141" w:rsidRDefault="00277BDD">
            <w:r>
              <w:rPr>
                <w:sz w:val="17"/>
                <w:szCs w:val="17"/>
              </w:rPr>
              <w:t>0.3</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990F997" w14:textId="77777777" w:rsidR="00156141" w:rsidRDefault="00277BDD">
            <w:r>
              <w:rPr>
                <w:sz w:val="17"/>
                <w:szCs w:val="17"/>
              </w:rPr>
              <w:t>0.348 PLS lb</w:t>
            </w:r>
          </w:p>
        </w:tc>
      </w:tr>
      <w:tr w:rsidR="00156141" w14:paraId="68AC13A6"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1F0F63D" w14:textId="77777777" w:rsidR="00156141" w:rsidRDefault="00277BDD">
            <w:r>
              <w:rPr>
                <w:sz w:val="17"/>
                <w:szCs w:val="17"/>
              </w:rPr>
              <w:t>Purple Prairie Clover</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42331AB" w14:textId="77777777" w:rsidR="00156141" w:rsidRDefault="00277BDD">
            <w:r>
              <w:rPr>
                <w:i/>
                <w:iCs/>
                <w:sz w:val="17"/>
                <w:szCs w:val="17"/>
              </w:rPr>
              <w:t>Dalea purpurea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53526BF" w14:textId="77777777" w:rsidR="00156141" w:rsidRDefault="00277BDD">
            <w:r>
              <w:rPr>
                <w:sz w:val="17"/>
                <w:szCs w:val="17"/>
              </w:rPr>
              <w:t>2.00%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31C2BA8" w14:textId="77777777" w:rsidR="00156141" w:rsidRDefault="00277BDD">
            <w:r>
              <w:rPr>
                <w:sz w:val="17"/>
                <w:szCs w:val="17"/>
              </w:rPr>
              <w:t>2.3</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AC37D55" w14:textId="77777777" w:rsidR="00156141" w:rsidRDefault="00277BDD">
            <w:r>
              <w:rPr>
                <w:sz w:val="17"/>
                <w:szCs w:val="17"/>
              </w:rPr>
              <w:t>0.348 PLS lb</w:t>
            </w:r>
          </w:p>
        </w:tc>
      </w:tr>
      <w:tr w:rsidR="00156141" w14:paraId="4374D078"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C7ABC1F" w14:textId="77777777" w:rsidR="00156141" w:rsidRDefault="00277BDD">
            <w:r>
              <w:rPr>
                <w:sz w:val="17"/>
                <w:szCs w:val="17"/>
              </w:rPr>
              <w:t>Flowering Spurge</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B8FAB8D" w14:textId="77777777" w:rsidR="00156141" w:rsidRDefault="00277BDD">
            <w:r>
              <w:rPr>
                <w:i/>
                <w:iCs/>
                <w:sz w:val="17"/>
                <w:szCs w:val="17"/>
              </w:rPr>
              <w:t>Euphorbia corollata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1B54C90" w14:textId="77777777" w:rsidR="00156141" w:rsidRDefault="00277BDD">
            <w:r>
              <w:rPr>
                <w:sz w:val="17"/>
                <w:szCs w:val="17"/>
              </w:rPr>
              <w:t>2.00%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3471265" w14:textId="77777777" w:rsidR="00156141" w:rsidRDefault="00277BDD">
            <w:r>
              <w:rPr>
                <w:sz w:val="17"/>
                <w:szCs w:val="17"/>
              </w:rPr>
              <w:t>1.0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8997D9D" w14:textId="77777777" w:rsidR="00156141" w:rsidRDefault="00277BDD">
            <w:r>
              <w:rPr>
                <w:sz w:val="17"/>
                <w:szCs w:val="17"/>
              </w:rPr>
              <w:t>0.348 PLS lb</w:t>
            </w:r>
          </w:p>
        </w:tc>
      </w:tr>
      <w:tr w:rsidR="00156141" w14:paraId="485866AD"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36E5CAA" w14:textId="77777777" w:rsidR="00156141" w:rsidRDefault="00277BDD">
            <w:r>
              <w:rPr>
                <w:sz w:val="17"/>
                <w:szCs w:val="17"/>
              </w:rPr>
              <w:t>Western Sunflower</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BE5D420" w14:textId="77777777" w:rsidR="00156141" w:rsidRDefault="00277BDD">
            <w:r>
              <w:rPr>
                <w:i/>
                <w:iCs/>
                <w:sz w:val="17"/>
                <w:szCs w:val="17"/>
              </w:rPr>
              <w:t>Helianthus occidentalis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B07BEE4" w14:textId="77777777" w:rsidR="00156141" w:rsidRDefault="00277BDD">
            <w:r>
              <w:rPr>
                <w:sz w:val="17"/>
                <w:szCs w:val="17"/>
              </w:rPr>
              <w:t>2.00%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33326FE" w14:textId="77777777" w:rsidR="00156141" w:rsidRDefault="00277BDD">
            <w:r>
              <w:rPr>
                <w:sz w:val="17"/>
                <w:szCs w:val="17"/>
              </w:rPr>
              <w:t>1.8</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C6BA2FB" w14:textId="77777777" w:rsidR="00156141" w:rsidRDefault="00277BDD">
            <w:r>
              <w:rPr>
                <w:sz w:val="17"/>
                <w:szCs w:val="17"/>
              </w:rPr>
              <w:t>0.348 PLS lb</w:t>
            </w:r>
          </w:p>
        </w:tc>
      </w:tr>
      <w:tr w:rsidR="00156141" w14:paraId="0F43BAE8"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267DF7B" w14:textId="77777777" w:rsidR="00156141" w:rsidRDefault="00277BDD">
            <w:r>
              <w:rPr>
                <w:sz w:val="17"/>
                <w:szCs w:val="17"/>
              </w:rPr>
              <w:t>Rough Blazing Star</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5F522FC" w14:textId="77777777" w:rsidR="00156141" w:rsidRDefault="00277BDD">
            <w:r>
              <w:rPr>
                <w:i/>
                <w:iCs/>
                <w:sz w:val="17"/>
                <w:szCs w:val="17"/>
              </w:rPr>
              <w:t>Liatris aspera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84C0B53" w14:textId="77777777" w:rsidR="00156141" w:rsidRDefault="00277BDD">
            <w:r>
              <w:rPr>
                <w:sz w:val="17"/>
                <w:szCs w:val="17"/>
              </w:rPr>
              <w:t>2.00%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85B173D" w14:textId="77777777" w:rsidR="00156141" w:rsidRDefault="00277BDD">
            <w:r>
              <w:rPr>
                <w:sz w:val="17"/>
                <w:szCs w:val="17"/>
              </w:rPr>
              <w:t>2.0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9975FD2" w14:textId="77777777" w:rsidR="00156141" w:rsidRDefault="00277BDD">
            <w:r>
              <w:rPr>
                <w:sz w:val="17"/>
                <w:szCs w:val="17"/>
              </w:rPr>
              <w:t>0.348 PLS lb</w:t>
            </w:r>
          </w:p>
        </w:tc>
      </w:tr>
      <w:tr w:rsidR="00156141" w14:paraId="0663F269"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46611ED" w14:textId="77777777" w:rsidR="00156141" w:rsidRDefault="00277BDD">
            <w:r>
              <w:rPr>
                <w:sz w:val="17"/>
                <w:szCs w:val="17"/>
              </w:rPr>
              <w:t>Wild Lupine</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ACA7B0D" w14:textId="77777777" w:rsidR="00156141" w:rsidRDefault="00277BDD">
            <w:r>
              <w:rPr>
                <w:i/>
                <w:iCs/>
                <w:sz w:val="17"/>
                <w:szCs w:val="17"/>
              </w:rPr>
              <w:t>Lupinus perennis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4DF8647" w14:textId="77777777" w:rsidR="00156141" w:rsidRDefault="00277BDD">
            <w:r>
              <w:rPr>
                <w:sz w:val="17"/>
                <w:szCs w:val="17"/>
              </w:rPr>
              <w:t>3.00%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E2F227E" w14:textId="77777777" w:rsidR="00156141" w:rsidRDefault="00277BDD">
            <w:r>
              <w:rPr>
                <w:sz w:val="17"/>
                <w:szCs w:val="17"/>
              </w:rPr>
              <w:t>0.2</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14B074E" w14:textId="77777777" w:rsidR="00156141" w:rsidRDefault="00277BDD">
            <w:r>
              <w:rPr>
                <w:sz w:val="17"/>
                <w:szCs w:val="17"/>
              </w:rPr>
              <w:t>0.523 PLS lb</w:t>
            </w:r>
          </w:p>
        </w:tc>
      </w:tr>
      <w:tr w:rsidR="00156141" w14:paraId="639261F8"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3576D07" w14:textId="77777777" w:rsidR="00156141" w:rsidRDefault="00277BDD">
            <w:r>
              <w:rPr>
                <w:sz w:val="17"/>
                <w:szCs w:val="17"/>
              </w:rPr>
              <w:t>Spotted Bee Balm</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BFE78F1" w14:textId="77777777" w:rsidR="00156141" w:rsidRDefault="00277BDD">
            <w:r>
              <w:rPr>
                <w:i/>
                <w:iCs/>
                <w:sz w:val="17"/>
                <w:szCs w:val="17"/>
              </w:rPr>
              <w:t>Monarda punctata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C726F65" w14:textId="77777777" w:rsidR="00156141" w:rsidRDefault="00277BDD">
            <w:r>
              <w:rPr>
                <w:sz w:val="17"/>
                <w:szCs w:val="17"/>
              </w:rPr>
              <w:t>2.00%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D28583A" w14:textId="77777777" w:rsidR="00156141" w:rsidRDefault="00277BDD">
            <w:r>
              <w:rPr>
                <w:sz w:val="17"/>
                <w:szCs w:val="17"/>
              </w:rPr>
              <w:t>11.5</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FCD5713" w14:textId="77777777" w:rsidR="00156141" w:rsidRDefault="00277BDD">
            <w:r>
              <w:rPr>
                <w:sz w:val="17"/>
                <w:szCs w:val="17"/>
              </w:rPr>
              <w:t>0.348 PLS lb</w:t>
            </w:r>
          </w:p>
        </w:tc>
      </w:tr>
      <w:tr w:rsidR="00156141" w14:paraId="1087D8B7"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1C560C8" w14:textId="77777777" w:rsidR="00156141" w:rsidRDefault="00277BDD">
            <w:r>
              <w:rPr>
                <w:sz w:val="17"/>
                <w:szCs w:val="17"/>
              </w:rPr>
              <w:t>Yellow Coneflower</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C1E8B89" w14:textId="77777777" w:rsidR="00156141" w:rsidRDefault="00277BDD">
            <w:r>
              <w:rPr>
                <w:i/>
                <w:iCs/>
                <w:sz w:val="17"/>
                <w:szCs w:val="17"/>
              </w:rPr>
              <w:t>Ratibida pinnata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ADBC710" w14:textId="77777777" w:rsidR="00156141" w:rsidRDefault="00277BDD">
            <w:r>
              <w:rPr>
                <w:sz w:val="17"/>
                <w:szCs w:val="17"/>
              </w:rPr>
              <w:t>2.00%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C707570" w14:textId="77777777" w:rsidR="00156141" w:rsidRDefault="00277BDD">
            <w:r>
              <w:rPr>
                <w:sz w:val="17"/>
                <w:szCs w:val="17"/>
              </w:rPr>
              <w:t>3.8</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15622F4" w14:textId="77777777" w:rsidR="00156141" w:rsidRDefault="00277BDD">
            <w:r>
              <w:rPr>
                <w:sz w:val="17"/>
                <w:szCs w:val="17"/>
              </w:rPr>
              <w:t>0.348 PLS lb</w:t>
            </w:r>
          </w:p>
        </w:tc>
      </w:tr>
      <w:tr w:rsidR="00156141" w14:paraId="48E914DE"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6919183" w14:textId="77777777" w:rsidR="00156141" w:rsidRDefault="00277BDD">
            <w:r>
              <w:rPr>
                <w:sz w:val="17"/>
                <w:szCs w:val="17"/>
              </w:rPr>
              <w:t>Showy Goldenrod</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9882ECC" w14:textId="77777777" w:rsidR="00156141" w:rsidRDefault="00277BDD">
            <w:r>
              <w:rPr>
                <w:i/>
                <w:iCs/>
                <w:sz w:val="17"/>
                <w:szCs w:val="17"/>
              </w:rPr>
              <w:t>Solidago speciosa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8782AA4" w14:textId="77777777" w:rsidR="00156141" w:rsidRDefault="00277BDD">
            <w:r>
              <w:rPr>
                <w:sz w:val="17"/>
                <w:szCs w:val="17"/>
              </w:rPr>
              <w:t>2.00%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508A9F3" w14:textId="77777777" w:rsidR="00156141" w:rsidRDefault="00277BDD">
            <w:r>
              <w:rPr>
                <w:sz w:val="17"/>
                <w:szCs w:val="17"/>
              </w:rPr>
              <w:t>12.2</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86C96FD" w14:textId="77777777" w:rsidR="00156141" w:rsidRDefault="00277BDD">
            <w:r>
              <w:rPr>
                <w:sz w:val="17"/>
                <w:szCs w:val="17"/>
              </w:rPr>
              <w:t>0.348 PLS lb</w:t>
            </w:r>
          </w:p>
        </w:tc>
      </w:tr>
      <w:tr w:rsidR="00156141" w14:paraId="7B38D779"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0D261E4" w14:textId="77777777" w:rsidR="00156141" w:rsidRDefault="00277BDD">
            <w:r>
              <w:rPr>
                <w:sz w:val="17"/>
                <w:szCs w:val="17"/>
              </w:rPr>
              <w:t>New England Aster</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202281F" w14:textId="77777777" w:rsidR="00156141" w:rsidRDefault="00277BDD">
            <w:r>
              <w:rPr>
                <w:i/>
                <w:iCs/>
                <w:sz w:val="17"/>
                <w:szCs w:val="17"/>
              </w:rPr>
              <w:t>Symphyotrichum novae-angliae</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7C9DAE4" w14:textId="77777777" w:rsidR="00156141" w:rsidRDefault="00277BDD">
            <w:r>
              <w:rPr>
                <w:sz w:val="17"/>
                <w:szCs w:val="17"/>
              </w:rPr>
              <w:t>2.00%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5DF4E6C" w14:textId="77777777" w:rsidR="00156141" w:rsidRDefault="00277BDD">
            <w:r>
              <w:rPr>
                <w:sz w:val="17"/>
                <w:szCs w:val="17"/>
              </w:rPr>
              <w:t>8.4</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2D046CC" w14:textId="77777777" w:rsidR="00156141" w:rsidRDefault="00277BDD">
            <w:r>
              <w:rPr>
                <w:sz w:val="17"/>
                <w:szCs w:val="17"/>
              </w:rPr>
              <w:t>0.348 PLS lb</w:t>
            </w:r>
          </w:p>
        </w:tc>
      </w:tr>
      <w:tr w:rsidR="00156141" w14:paraId="6DA8D33F"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EAF3537" w14:textId="77777777" w:rsidR="00156141" w:rsidRDefault="00277BDD">
            <w:r>
              <w:rPr>
                <w:sz w:val="17"/>
                <w:szCs w:val="17"/>
              </w:rPr>
              <w:t>Ohio Spiderwort</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2996D5A" w14:textId="77777777" w:rsidR="00156141" w:rsidRDefault="00277BDD">
            <w:r>
              <w:rPr>
                <w:i/>
                <w:iCs/>
                <w:sz w:val="17"/>
                <w:szCs w:val="17"/>
              </w:rPr>
              <w:t>Tradescantia ohiensis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304DE87" w14:textId="77777777" w:rsidR="00156141" w:rsidRDefault="00277BDD">
            <w:r>
              <w:rPr>
                <w:sz w:val="17"/>
                <w:szCs w:val="17"/>
              </w:rPr>
              <w:t>2.00%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CD9A9CD" w14:textId="77777777" w:rsidR="00156141" w:rsidRDefault="00277BDD">
            <w:r>
              <w:rPr>
                <w:sz w:val="17"/>
                <w:szCs w:val="17"/>
              </w:rPr>
              <w:t>1.0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553DF43" w14:textId="77777777" w:rsidR="00156141" w:rsidRDefault="00277BDD">
            <w:r>
              <w:rPr>
                <w:sz w:val="17"/>
                <w:szCs w:val="17"/>
              </w:rPr>
              <w:t>0.348 PLS lb</w:t>
            </w:r>
          </w:p>
        </w:tc>
      </w:tr>
    </w:tbl>
    <w:p w14:paraId="00BD03CA" w14:textId="77777777" w:rsidR="00156141" w:rsidRDefault="00277BDD">
      <w:pPr>
        <w:spacing w:before="180" w:after="60"/>
      </w:pPr>
      <w:r>
        <w:rPr>
          <w:b/>
          <w:bCs/>
          <w:color w:val="2D6A2D"/>
        </w:rPr>
        <w:t>SEEDING RATES</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156141" w14:paraId="05DCD0A4"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6E46FF12" w14:textId="77777777" w:rsidR="00156141" w:rsidRDefault="00277BDD">
            <w:r>
              <w:rPr>
                <w:b/>
                <w:bCs/>
                <w:sz w:val="18"/>
                <w:szCs w:val="18"/>
              </w:rPr>
              <w:t>Seeding Rate</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34B45991" w14:textId="77777777" w:rsidR="00156141" w:rsidRDefault="00277BDD">
            <w:r>
              <w:rPr>
                <w:sz w:val="18"/>
                <w:szCs w:val="18"/>
              </w:rPr>
              <w:t>17.42 lb/acre (150.7 seeds/square foot)</w:t>
            </w:r>
          </w:p>
        </w:tc>
      </w:tr>
    </w:tbl>
    <w:p w14:paraId="033CE991" w14:textId="77777777" w:rsidR="00156141" w:rsidRDefault="00277BDD">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156141" w14:paraId="4B5E66E4"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2D905D0" w14:textId="77777777" w:rsidR="00156141" w:rsidRDefault="00277BDD">
            <w:r>
              <w:rPr>
                <w:b/>
                <w:bCs/>
                <w:color w:val="2D6A2D"/>
                <w:sz w:val="18"/>
                <w:szCs w:val="18"/>
              </w:rPr>
              <w:lastRenderedPageBreak/>
              <w:t>Seed Quality Certification</w:t>
            </w:r>
          </w:p>
          <w:p w14:paraId="6AC0E7DC" w14:textId="77777777" w:rsidR="00156141" w:rsidRDefault="00277BDD">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058BD7F7" w14:textId="77777777" w:rsidR="00156141" w:rsidRDefault="00277BDD">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034EFD04" w14:textId="77777777" w:rsidR="00156141" w:rsidRDefault="00277BDD">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16E3C893" w14:textId="2A2CBCF0" w:rsidR="00156141" w:rsidRDefault="00277BDD">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test date confirmed within </w:t>
            </w:r>
            <w:r w:rsidR="00FA5DA1">
              <w:rPr>
                <w:sz w:val="17"/>
                <w:szCs w:val="17"/>
              </w:rPr>
              <w:t>12</w:t>
            </w:r>
            <w:r>
              <w:rPr>
                <w:sz w:val="17"/>
                <w:szCs w:val="17"/>
              </w:rPr>
              <w:t xml:space="preserve"> months of </w:t>
            </w:r>
            <w:r w:rsidR="00FA5DA1">
              <w:rPr>
                <w:sz w:val="17"/>
                <w:szCs w:val="17"/>
              </w:rPr>
              <w:t>test</w:t>
            </w:r>
            <w:r>
              <w:rPr>
                <w:sz w:val="17"/>
                <w:szCs w:val="17"/>
              </w:rPr>
              <w:t xml:space="preserve"> date</w:t>
            </w:r>
          </w:p>
          <w:p w14:paraId="3B92765A" w14:textId="77777777" w:rsidR="00156141" w:rsidRDefault="00277BDD">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7CD325CF" w14:textId="77777777" w:rsidR="00156141" w:rsidRDefault="00277BDD">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7F9E19DB" w14:textId="77777777" w:rsidR="00156141" w:rsidRDefault="00156141">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156141" w14:paraId="4EDAF2C7"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F52EF60" w14:textId="77777777" w:rsidR="00156141" w:rsidRDefault="00277BDD">
            <w:r>
              <w:rPr>
                <w:b/>
                <w:bCs/>
                <w:color w:val="2D6A2D"/>
                <w:sz w:val="18"/>
                <w:szCs w:val="18"/>
              </w:rPr>
              <w:t>Certification Tag Reference</w:t>
            </w:r>
          </w:p>
          <w:p w14:paraId="5BB629CA" w14:textId="77777777" w:rsidR="00156141" w:rsidRDefault="00277BDD">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766E0438" w14:textId="77777777" w:rsidR="00156141" w:rsidRDefault="00277BDD">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75A4D060" w14:textId="77777777" w:rsidR="00156141" w:rsidRDefault="00277BDD">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40A09888" w14:textId="77777777" w:rsidR="00156141" w:rsidRDefault="00156141">
      <w:pPr>
        <w:spacing w:after="60"/>
      </w:pPr>
    </w:p>
    <w:p w14:paraId="6C0863E2" w14:textId="77777777" w:rsidR="00156141" w:rsidRDefault="00277BDD">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156141" w14:paraId="59345A22"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8ECC413" w14:textId="77777777" w:rsidR="00156141" w:rsidRDefault="00277BDD">
            <w:r>
              <w:rPr>
                <w:sz w:val="17"/>
                <w:szCs w:val="17"/>
              </w:rPr>
              <w:t>Ramy Turf Products certifies that the WISCONSIN DOT #70A NATIVE PRAIRIE SEED MIX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w:t>
            </w:r>
            <w:r>
              <w:rPr>
                <w:sz w:val="17"/>
                <w:szCs w:val="17"/>
              </w:rPr>
              <w:t>ment or upon request.</w:t>
            </w:r>
          </w:p>
          <w:p w14:paraId="4E2AC0D4" w14:textId="77777777" w:rsidR="00156141" w:rsidRDefault="00277BDD">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4872B161" w14:textId="77777777" w:rsidR="00156141" w:rsidRDefault="00156141">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156141" w14:paraId="5EF45BCA"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730BA6B5" w14:textId="77777777" w:rsidR="00156141" w:rsidRDefault="00277BDD">
            <w:r>
              <w:rPr>
                <w:sz w:val="17"/>
                <w:szCs w:val="17"/>
              </w:rPr>
              <w:t>Michael Ramy,  Owner — Ramy Turf Products</w:t>
            </w:r>
          </w:p>
          <w:p w14:paraId="2107711B" w14:textId="77777777" w:rsidR="00156141" w:rsidRDefault="00277BDD">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358ADC52" w14:textId="77777777" w:rsidR="00156141" w:rsidRDefault="00277BDD">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2B330284" w14:textId="77777777" w:rsidR="00156141" w:rsidRDefault="00277BDD">
            <w:r>
              <w:rPr>
                <w:sz w:val="17"/>
                <w:szCs w:val="17"/>
              </w:rPr>
              <w:t>Date</w:t>
            </w:r>
          </w:p>
        </w:tc>
      </w:tr>
    </w:tbl>
    <w:p w14:paraId="5F724C6B" w14:textId="77777777" w:rsidR="00156141" w:rsidRDefault="00156141">
      <w:pPr>
        <w:spacing w:before="60" w:after="40"/>
      </w:pPr>
    </w:p>
    <w:p w14:paraId="3EEA7E43" w14:textId="77777777" w:rsidR="00156141" w:rsidRDefault="00277BDD">
      <w:pPr>
        <w:spacing w:before="100" w:after="40"/>
      </w:pPr>
      <w:r>
        <w:rPr>
          <w:sz w:val="17"/>
          <w:szCs w:val="17"/>
        </w:rPr>
        <w:t xml:space="preserve">Full product details available at:  </w:t>
      </w:r>
      <w:r>
        <w:rPr>
          <w:b/>
          <w:bCs/>
          <w:sz w:val="17"/>
          <w:szCs w:val="17"/>
        </w:rPr>
        <w:t xml:space="preserve">ramyturf.com/product/wisconsin-dot-70a-native-prairie-seed-mix     </w:t>
      </w:r>
      <w:r>
        <w:rPr>
          <w:sz w:val="17"/>
          <w:szCs w:val="17"/>
        </w:rPr>
        <w:t xml:space="preserve">Questions?  </w:t>
      </w:r>
      <w:r>
        <w:rPr>
          <w:b/>
          <w:bCs/>
          <w:sz w:val="17"/>
          <w:szCs w:val="17"/>
        </w:rPr>
        <w:t>info@ramyturf.com  |  800-658-RAMY</w:t>
      </w:r>
    </w:p>
    <w:sectPr w:rsidR="00156141">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3A822" w14:textId="77777777" w:rsidR="00277BDD" w:rsidRDefault="00277BDD">
      <w:r>
        <w:separator/>
      </w:r>
    </w:p>
  </w:endnote>
  <w:endnote w:type="continuationSeparator" w:id="0">
    <w:p w14:paraId="3C508C8B" w14:textId="77777777" w:rsidR="00277BDD" w:rsidRDefault="00277B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41527" w14:textId="77777777" w:rsidR="00277BDD" w:rsidRDefault="00277BDD">
      <w:r>
        <w:separator/>
      </w:r>
    </w:p>
  </w:footnote>
  <w:footnote w:type="continuationSeparator" w:id="0">
    <w:p w14:paraId="186A6FD2" w14:textId="77777777" w:rsidR="00277BDD" w:rsidRDefault="00277B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Y2MzMxMTQxsTA0MrdQ0lEKTi0uzszPAykwrAUAZfCG9iwAAAA="/>
  </w:docVars>
  <w:rsids>
    <w:rsidRoot w:val="00F24933"/>
    <w:rsid w:val="00140628"/>
    <w:rsid w:val="00156141"/>
    <w:rsid w:val="002535F5"/>
    <w:rsid w:val="00257439"/>
    <w:rsid w:val="00277BDD"/>
    <w:rsid w:val="00336480"/>
    <w:rsid w:val="005614AC"/>
    <w:rsid w:val="006B04E3"/>
    <w:rsid w:val="009B02AC"/>
    <w:rsid w:val="009C66ED"/>
    <w:rsid w:val="00D81277"/>
    <w:rsid w:val="00DF2865"/>
    <w:rsid w:val="00F24933"/>
    <w:rsid w:val="00FA5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534</Words>
  <Characters>3045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2026-09-08T18:41:00Z</dcterms:modified>
</cp:coreProperties>
</file>